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A9" w:rsidRDefault="00A420A9" w:rsidP="00A420A9">
      <w:pPr>
        <w:textAlignment w:val="baseline"/>
        <w:rPr>
          <w:kern w:val="0"/>
        </w:rPr>
      </w:pPr>
      <w:r>
        <w:rPr>
          <w:rFonts w:hint="eastAsia"/>
          <w:kern w:val="0"/>
        </w:rPr>
        <w:t xml:space="preserve">（別紙様式）　</w:t>
      </w:r>
    </w:p>
    <w:p w:rsidR="00A420A9" w:rsidRDefault="00A420A9" w:rsidP="00A420A9">
      <w:pPr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令</w:t>
      </w:r>
      <w:r w:rsidR="00C62FF4">
        <w:rPr>
          <w:rFonts w:hint="eastAsia"/>
          <w:color w:val="000000" w:themeColor="text1"/>
          <w:kern w:val="0"/>
        </w:rPr>
        <w:t>和５</w:t>
      </w:r>
      <w:r>
        <w:rPr>
          <w:rFonts w:hint="eastAsia"/>
          <w:color w:val="000000" w:themeColor="text1"/>
          <w:kern w:val="0"/>
        </w:rPr>
        <w:t>年度</w:t>
      </w:r>
      <w:r>
        <w:rPr>
          <w:color w:val="000000" w:themeColor="text1"/>
          <w:kern w:val="0"/>
        </w:rPr>
        <w:t xml:space="preserve"> </w:t>
      </w:r>
      <w:r>
        <w:rPr>
          <w:rFonts w:hint="eastAsia"/>
          <w:kern w:val="0"/>
        </w:rPr>
        <w:t>福島県特別支援教育センター　専門研修</w:t>
      </w:r>
      <w:r>
        <w:rPr>
          <w:rFonts w:hint="eastAsia"/>
          <w:kern w:val="0"/>
        </w:rPr>
        <w:t>No.14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協議資料</w:t>
      </w:r>
    </w:p>
    <w:p w:rsidR="00A420A9" w:rsidRPr="00A0262F" w:rsidRDefault="00A0262F" w:rsidP="00A420A9">
      <w:pPr>
        <w:ind w:firstLineChars="100" w:firstLine="24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A0262F">
        <w:rPr>
          <w:rFonts w:asciiTheme="majorEastAsia" w:eastAsiaTheme="majorEastAsia" w:hAnsiTheme="majorEastAsia" w:hint="eastAsia"/>
          <w:kern w:val="0"/>
          <w:sz w:val="24"/>
          <w:szCs w:val="24"/>
        </w:rPr>
        <w:t>一人一人の進路実現を支える日常の指導における工夫</w:t>
      </w:r>
    </w:p>
    <w:p w:rsidR="00A420A9" w:rsidRDefault="00A420A9" w:rsidP="00F43F8C">
      <w:pPr>
        <w:ind w:firstLineChars="2200" w:firstLine="4840"/>
        <w:jc w:val="left"/>
        <w:textAlignment w:val="baseline"/>
        <w:rPr>
          <w:rFonts w:asciiTheme="majorEastAsia" w:eastAsiaTheme="majorEastAsia" w:hAnsiTheme="maj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学校名</w:t>
      </w:r>
      <w:r w:rsidR="00F43F8C">
        <w:rPr>
          <w:rFonts w:asciiTheme="minorEastAsia" w:hAnsiTheme="minorEastAsia" w:hint="eastAsia"/>
          <w:kern w:val="0"/>
          <w:sz w:val="22"/>
          <w:u w:val="single"/>
        </w:rPr>
        <w:t>・学部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</w:t>
      </w:r>
      <w:r w:rsidR="00F43F8C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</w:p>
    <w:p w:rsidR="00A420A9" w:rsidRDefault="00A420A9" w:rsidP="00F43F8C">
      <w:pPr>
        <w:ind w:firstLineChars="2200" w:firstLine="4840"/>
        <w:jc w:val="left"/>
        <w:textAlignment w:val="baseline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 xml:space="preserve">氏　</w:t>
      </w:r>
      <w:r w:rsidR="00F43F8C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u w:val="single"/>
        </w:rPr>
        <w:t>名</w:t>
      </w:r>
      <w:r w:rsidR="00F43F8C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</w:t>
      </w:r>
    </w:p>
    <w:p w:rsidR="00A420A9" w:rsidRPr="00F43F8C" w:rsidRDefault="00A420A9" w:rsidP="00A420A9">
      <w:pPr>
        <w:jc w:val="left"/>
        <w:textAlignment w:val="baseline"/>
        <w:rPr>
          <w:rFonts w:asciiTheme="majorEastAsia" w:eastAsiaTheme="majorEastAsia" w:hAnsiTheme="majorEastAsia"/>
          <w:kern w:val="0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1"/>
      </w:tblGrid>
      <w:tr w:rsidR="00A420A9" w:rsidTr="00A420A9">
        <w:trPr>
          <w:trHeight w:val="73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420A9" w:rsidRPr="00A0262F" w:rsidRDefault="00A420A9" w:rsidP="00A420A9">
            <w:pPr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A0262F">
              <w:rPr>
                <w:rFonts w:asciiTheme="majorEastAsia" w:eastAsiaTheme="majorEastAsia" w:hAnsiTheme="majorEastAsia" w:hint="eastAsia"/>
                <w:szCs w:val="21"/>
              </w:rPr>
              <w:t>進路実現を支える日々の指導において工夫していること</w:t>
            </w:r>
          </w:p>
        </w:tc>
      </w:tr>
      <w:tr w:rsidR="00A420A9" w:rsidTr="00A420A9">
        <w:trPr>
          <w:trHeight w:val="2899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9" w:rsidRDefault="00A420A9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 w:rsidP="00A420A9">
            <w:pPr>
              <w:textAlignment w:val="baseline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  <w:p w:rsidR="007E00D2" w:rsidRPr="00A0262F" w:rsidRDefault="007E00D2" w:rsidP="00A420A9">
            <w:pPr>
              <w:textAlignment w:val="baseline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20A9" w:rsidRPr="00A0262F" w:rsidTr="00CA6049">
        <w:trPr>
          <w:trHeight w:val="134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A9" w:rsidRPr="00A0262F" w:rsidRDefault="00A420A9" w:rsidP="00A420A9">
            <w:pPr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A0262F">
              <w:rPr>
                <w:rFonts w:asciiTheme="majorEastAsia" w:eastAsiaTheme="majorEastAsia" w:hAnsiTheme="majorEastAsia" w:hint="eastAsia"/>
                <w:szCs w:val="21"/>
              </w:rPr>
              <w:t>取組の中で気付いたこと、感じていること、伝えたいこと</w:t>
            </w:r>
          </w:p>
        </w:tc>
      </w:tr>
      <w:tr w:rsidR="00A420A9" w:rsidTr="00A420A9">
        <w:trPr>
          <w:trHeight w:val="3072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20A9" w:rsidRDefault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 w:hint="eastAsia"/>
                <w:szCs w:val="21"/>
              </w:rPr>
            </w:pPr>
          </w:p>
          <w:p w:rsidR="007E00D2" w:rsidRPr="00A0262F" w:rsidRDefault="007E00D2">
            <w:pPr>
              <w:textAlignment w:val="baseline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20A9" w:rsidRPr="00A0262F" w:rsidTr="00A420A9">
        <w:trPr>
          <w:trHeight w:val="70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A9" w:rsidRPr="00A0262F" w:rsidRDefault="00A420A9" w:rsidP="00A420A9">
            <w:pPr>
              <w:jc w:val="lef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A0262F">
              <w:rPr>
                <w:rFonts w:ascii="ＭＳ ゴシック" w:eastAsia="ＭＳ ゴシック" w:hAnsi="ＭＳ ゴシック" w:hint="eastAsia"/>
                <w:szCs w:val="21"/>
              </w:rPr>
              <w:t>取組の中で悩んでいること、協議の中で話題にしたいこと</w:t>
            </w:r>
          </w:p>
        </w:tc>
      </w:tr>
      <w:tr w:rsidR="00A420A9" w:rsidTr="00A420A9">
        <w:trPr>
          <w:trHeight w:val="3095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9" w:rsidRDefault="00A420A9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Default="007E00D2">
            <w:pPr>
              <w:textAlignment w:val="baseline"/>
              <w:rPr>
                <w:rFonts w:asciiTheme="minorEastAsia" w:hAnsiTheme="minorEastAsia"/>
                <w:szCs w:val="21"/>
              </w:rPr>
            </w:pPr>
          </w:p>
          <w:p w:rsidR="007E00D2" w:rsidRPr="00A0262F" w:rsidRDefault="007E00D2">
            <w:pPr>
              <w:textAlignment w:val="baseline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A420A9" w:rsidRPr="00F76024" w:rsidRDefault="009C70E0" w:rsidP="00F76024">
      <w:pPr>
        <w:spacing w:line="260" w:lineRule="exact"/>
        <w:ind w:right="-286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9C70E0">
        <w:rPr>
          <w:rFonts w:asciiTheme="minorEastAsia" w:hAnsiTheme="minorEastAsia" w:hint="eastAsia"/>
          <w:kern w:val="0"/>
          <w:szCs w:val="21"/>
        </w:rPr>
        <w:t>※</w:t>
      </w:r>
      <w:r w:rsidRPr="00FB74C5">
        <w:rPr>
          <w:rFonts w:asciiTheme="minorEastAsia" w:hAnsiTheme="minorEastAsia" w:hint="eastAsia"/>
          <w:kern w:val="0"/>
          <w:szCs w:val="21"/>
        </w:rPr>
        <w:t>９</w:t>
      </w:r>
      <w:r w:rsidRPr="009C70E0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  <w:r w:rsidR="00C62FF4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Pr="009C70E0">
        <w:rPr>
          <w:rFonts w:asciiTheme="minorEastAsia" w:hAnsiTheme="minorEastAsia" w:hint="eastAsia"/>
          <w:color w:val="000000" w:themeColor="text1"/>
          <w:kern w:val="0"/>
          <w:szCs w:val="21"/>
        </w:rPr>
        <w:t>日（</w:t>
      </w:r>
      <w:r w:rsidRPr="00FB74C5">
        <w:rPr>
          <w:rFonts w:asciiTheme="minorEastAsia" w:hAnsiTheme="minorEastAsia" w:hint="eastAsia"/>
          <w:color w:val="000000" w:themeColor="text1"/>
          <w:kern w:val="0"/>
          <w:szCs w:val="21"/>
        </w:rPr>
        <w:t>火</w:t>
      </w:r>
      <w:r w:rsidRPr="009C70E0">
        <w:rPr>
          <w:rFonts w:asciiTheme="minorEastAsia" w:hAnsiTheme="minorEastAsia" w:hint="eastAsia"/>
          <w:color w:val="000000" w:themeColor="text1"/>
          <w:kern w:val="0"/>
          <w:szCs w:val="21"/>
        </w:rPr>
        <w:t>）午後</w:t>
      </w:r>
      <w:r w:rsidR="00F76024">
        <w:rPr>
          <w:rFonts w:asciiTheme="minorEastAsia" w:hAnsiTheme="minorEastAsia" w:hint="eastAsia"/>
          <w:kern w:val="0"/>
          <w:szCs w:val="21"/>
        </w:rPr>
        <w:t>５時までに提出する</w:t>
      </w:r>
      <w:r w:rsidRPr="009C70E0">
        <w:rPr>
          <w:rFonts w:asciiTheme="minorEastAsia" w:hAnsiTheme="minorEastAsia" w:hint="eastAsia"/>
          <w:kern w:val="0"/>
          <w:szCs w:val="21"/>
        </w:rPr>
        <w:t>。</w:t>
      </w:r>
      <w:r w:rsidR="00F76024">
        <w:rPr>
          <w:rFonts w:asciiTheme="minorEastAsia" w:hAnsiTheme="minorEastAsia" w:hint="eastAsia"/>
          <w:kern w:val="0"/>
          <w:szCs w:val="21"/>
        </w:rPr>
        <w:t>（</w:t>
      </w:r>
      <w:r w:rsidR="00F76024">
        <w:rPr>
          <w:rFonts w:asciiTheme="minorEastAsia" w:hAnsiTheme="minorEastAsia" w:hint="eastAsia"/>
          <w:kern w:val="0"/>
          <w:szCs w:val="21"/>
          <w:u w:val="single"/>
        </w:rPr>
        <w:t>専門研修専用メール</w:t>
      </w:r>
      <w:r w:rsidRPr="00FB74C5">
        <w:rPr>
          <w:rFonts w:asciiTheme="minorEastAsia" w:hAnsiTheme="minorEastAsia" w:hint="eastAsia"/>
          <w:kern w:val="0"/>
          <w:szCs w:val="21"/>
          <w:u w:val="single"/>
        </w:rPr>
        <w:t xml:space="preserve">： </w:t>
      </w:r>
      <w:r w:rsidRPr="00FB74C5">
        <w:rPr>
          <w:rFonts w:ascii="ＭＳ 明朝" w:eastAsia="ＭＳ 明朝" w:hAnsi="ＭＳ 明朝" w:hint="eastAsia"/>
          <w:kern w:val="0"/>
          <w:szCs w:val="21"/>
          <w:u w:val="single"/>
        </w:rPr>
        <w:t>s</w:t>
      </w:r>
      <w:r w:rsidRPr="00FB74C5">
        <w:rPr>
          <w:rFonts w:ascii="ＭＳ 明朝" w:eastAsia="ＭＳ 明朝" w:hAnsi="ＭＳ 明朝" w:cs="Century"/>
          <w:kern w:val="0"/>
          <w:szCs w:val="21"/>
          <w:u w:val="single"/>
        </w:rPr>
        <w:t>c-senmon@momo.fcs.ed.jp</w:t>
      </w:r>
      <w:r w:rsidR="00F76024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sectPr w:rsidR="00A420A9" w:rsidRPr="00F76024" w:rsidSect="00A1086D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A2" w:rsidRDefault="00F74BA2" w:rsidP="00330E74">
      <w:r>
        <w:separator/>
      </w:r>
    </w:p>
  </w:endnote>
  <w:endnote w:type="continuationSeparator" w:id="0">
    <w:p w:rsidR="00F74BA2" w:rsidRDefault="00F74BA2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A2" w:rsidRDefault="00F74BA2" w:rsidP="00330E74">
      <w:r>
        <w:separator/>
      </w:r>
    </w:p>
  </w:footnote>
  <w:footnote w:type="continuationSeparator" w:id="0">
    <w:p w:rsidR="00F74BA2" w:rsidRDefault="00F74BA2" w:rsidP="0033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0"/>
    <w:rsid w:val="0003713C"/>
    <w:rsid w:val="00052430"/>
    <w:rsid w:val="000C0A73"/>
    <w:rsid w:val="000C5F0D"/>
    <w:rsid w:val="000F6E7E"/>
    <w:rsid w:val="00125386"/>
    <w:rsid w:val="00130C23"/>
    <w:rsid w:val="00152ECA"/>
    <w:rsid w:val="0015384F"/>
    <w:rsid w:val="00153EFA"/>
    <w:rsid w:val="00163FD9"/>
    <w:rsid w:val="00166E41"/>
    <w:rsid w:val="001B3BD1"/>
    <w:rsid w:val="001D3580"/>
    <w:rsid w:val="002156EA"/>
    <w:rsid w:val="002205BA"/>
    <w:rsid w:val="0022331F"/>
    <w:rsid w:val="00233692"/>
    <w:rsid w:val="00264238"/>
    <w:rsid w:val="00293231"/>
    <w:rsid w:val="002F2DDE"/>
    <w:rsid w:val="00303BC4"/>
    <w:rsid w:val="00330E74"/>
    <w:rsid w:val="00353F0D"/>
    <w:rsid w:val="00370F4F"/>
    <w:rsid w:val="00386D4B"/>
    <w:rsid w:val="0040237D"/>
    <w:rsid w:val="004067F3"/>
    <w:rsid w:val="004223BC"/>
    <w:rsid w:val="0043543E"/>
    <w:rsid w:val="00437047"/>
    <w:rsid w:val="00477638"/>
    <w:rsid w:val="00480726"/>
    <w:rsid w:val="004927F6"/>
    <w:rsid w:val="0050414C"/>
    <w:rsid w:val="005065F9"/>
    <w:rsid w:val="00523A97"/>
    <w:rsid w:val="00565E33"/>
    <w:rsid w:val="0058092C"/>
    <w:rsid w:val="00581F55"/>
    <w:rsid w:val="00595BA8"/>
    <w:rsid w:val="005B3654"/>
    <w:rsid w:val="006537D2"/>
    <w:rsid w:val="006B2CBF"/>
    <w:rsid w:val="006B7988"/>
    <w:rsid w:val="006C4A71"/>
    <w:rsid w:val="006F5258"/>
    <w:rsid w:val="00733BBC"/>
    <w:rsid w:val="00747913"/>
    <w:rsid w:val="00773142"/>
    <w:rsid w:val="00783EAE"/>
    <w:rsid w:val="00794657"/>
    <w:rsid w:val="007A2FA0"/>
    <w:rsid w:val="007A5A54"/>
    <w:rsid w:val="007C1E46"/>
    <w:rsid w:val="007C5EE6"/>
    <w:rsid w:val="007E00D2"/>
    <w:rsid w:val="007E6F6D"/>
    <w:rsid w:val="007F30C6"/>
    <w:rsid w:val="008649ED"/>
    <w:rsid w:val="00866FE6"/>
    <w:rsid w:val="0087523E"/>
    <w:rsid w:val="00891C1B"/>
    <w:rsid w:val="008972AD"/>
    <w:rsid w:val="008D25D1"/>
    <w:rsid w:val="009139FD"/>
    <w:rsid w:val="00916E9A"/>
    <w:rsid w:val="00926F0E"/>
    <w:rsid w:val="009B59D2"/>
    <w:rsid w:val="009B5ADB"/>
    <w:rsid w:val="009C11ED"/>
    <w:rsid w:val="009C70E0"/>
    <w:rsid w:val="00A0262F"/>
    <w:rsid w:val="00A1086D"/>
    <w:rsid w:val="00A420A9"/>
    <w:rsid w:val="00A507C8"/>
    <w:rsid w:val="00AA0734"/>
    <w:rsid w:val="00AC3212"/>
    <w:rsid w:val="00AC732B"/>
    <w:rsid w:val="00AE3CFD"/>
    <w:rsid w:val="00AE7384"/>
    <w:rsid w:val="00B00CD2"/>
    <w:rsid w:val="00B17B8C"/>
    <w:rsid w:val="00B34934"/>
    <w:rsid w:val="00B50AD0"/>
    <w:rsid w:val="00B52056"/>
    <w:rsid w:val="00B804C3"/>
    <w:rsid w:val="00B93E16"/>
    <w:rsid w:val="00B95F96"/>
    <w:rsid w:val="00B96F21"/>
    <w:rsid w:val="00BE1190"/>
    <w:rsid w:val="00C15067"/>
    <w:rsid w:val="00C23B7B"/>
    <w:rsid w:val="00C62FF4"/>
    <w:rsid w:val="00C9379D"/>
    <w:rsid w:val="00CA6049"/>
    <w:rsid w:val="00CB65D7"/>
    <w:rsid w:val="00CC2C7A"/>
    <w:rsid w:val="00CD4663"/>
    <w:rsid w:val="00D44446"/>
    <w:rsid w:val="00D44A64"/>
    <w:rsid w:val="00D51AF4"/>
    <w:rsid w:val="00D55B18"/>
    <w:rsid w:val="00D62DAA"/>
    <w:rsid w:val="00D66B9F"/>
    <w:rsid w:val="00D94CC2"/>
    <w:rsid w:val="00DF7D54"/>
    <w:rsid w:val="00E07803"/>
    <w:rsid w:val="00E23FF3"/>
    <w:rsid w:val="00E2485B"/>
    <w:rsid w:val="00E34C30"/>
    <w:rsid w:val="00E502D8"/>
    <w:rsid w:val="00E668EA"/>
    <w:rsid w:val="00E97E49"/>
    <w:rsid w:val="00ED4C79"/>
    <w:rsid w:val="00F009F0"/>
    <w:rsid w:val="00F12212"/>
    <w:rsid w:val="00F13D9C"/>
    <w:rsid w:val="00F43F8C"/>
    <w:rsid w:val="00F4688A"/>
    <w:rsid w:val="00F56938"/>
    <w:rsid w:val="00F74BA2"/>
    <w:rsid w:val="00F76024"/>
    <w:rsid w:val="00FB4031"/>
    <w:rsid w:val="00FB74C5"/>
    <w:rsid w:val="00FF04B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62469"/>
  <w15:docId w15:val="{F2D9F45B-E8D6-42D3-BC2D-D30F380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27F6"/>
    <w:rPr>
      <w:rFonts w:ascii="Times New Roman" w:hAnsi="Times New Roman" w:cs="Times New Roman" w:hint="default"/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E74"/>
  </w:style>
  <w:style w:type="paragraph" w:styleId="a9">
    <w:name w:val="footer"/>
    <w:basedOn w:val="a"/>
    <w:link w:val="aa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谷平 和人</cp:lastModifiedBy>
  <cp:revision>7</cp:revision>
  <cp:lastPrinted>2023-02-10T02:49:00Z</cp:lastPrinted>
  <dcterms:created xsi:type="dcterms:W3CDTF">2022-03-09T06:57:00Z</dcterms:created>
  <dcterms:modified xsi:type="dcterms:W3CDTF">2023-02-10T02:49:00Z</dcterms:modified>
</cp:coreProperties>
</file>